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6" w:type="dxa"/>
        <w:jc w:val="center"/>
        <w:tblLook w:val="04A0" w:firstRow="1" w:lastRow="0" w:firstColumn="1" w:lastColumn="0" w:noHBand="0" w:noVBand="1"/>
      </w:tblPr>
      <w:tblGrid>
        <w:gridCol w:w="1041"/>
        <w:gridCol w:w="1934"/>
        <w:gridCol w:w="1220"/>
        <w:gridCol w:w="960"/>
        <w:gridCol w:w="952"/>
        <w:gridCol w:w="1320"/>
        <w:gridCol w:w="1900"/>
        <w:gridCol w:w="2075"/>
        <w:gridCol w:w="2272"/>
        <w:gridCol w:w="222"/>
      </w:tblGrid>
      <w:tr w:rsidR="00671780" w:rsidRPr="00671780" w14:paraId="3083A63E" w14:textId="77777777" w:rsidTr="00671780">
        <w:trPr>
          <w:gridAfter w:val="1"/>
          <w:wAfter w:w="222" w:type="dxa"/>
          <w:trHeight w:val="450"/>
          <w:jc w:val="center"/>
        </w:trPr>
        <w:tc>
          <w:tcPr>
            <w:tcW w:w="1367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A301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ΤΕΧΝΙΚΟ ΠΡΟΓΡΑΜΜΑ ΕΤΟΥΣ 2026</w:t>
            </w:r>
          </w:p>
        </w:tc>
      </w:tr>
      <w:tr w:rsidR="00671780" w:rsidRPr="00671780" w14:paraId="62A52D2A" w14:textId="77777777" w:rsidTr="00671780">
        <w:trPr>
          <w:trHeight w:val="255"/>
          <w:jc w:val="center"/>
        </w:trPr>
        <w:tc>
          <w:tcPr>
            <w:tcW w:w="1367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D61B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082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671780" w:rsidRPr="00671780" w14:paraId="0E3D96A6" w14:textId="77777777" w:rsidTr="00671780">
        <w:trPr>
          <w:trHeight w:val="27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926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53B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1BF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00E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B70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31F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E9E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8D9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0D76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6CE2A6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6E222CA" w14:textId="77777777" w:rsidTr="00671780">
        <w:trPr>
          <w:trHeight w:val="55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BC920F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ΑΞΟΝΑΣ 1: Περιβάλλον - Ποιότητας ζωής - Τεχνικά έργα</w:t>
            </w:r>
          </w:p>
        </w:tc>
        <w:tc>
          <w:tcPr>
            <w:tcW w:w="222" w:type="dxa"/>
            <w:vAlign w:val="center"/>
            <w:hideMark/>
          </w:tcPr>
          <w:p w14:paraId="1E037D1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9E3A960" w14:textId="77777777" w:rsidTr="00671780">
        <w:trPr>
          <w:trHeight w:val="43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2C5D4D8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1.3: Κυκλοφοριακό </w:t>
            </w:r>
          </w:p>
        </w:tc>
        <w:tc>
          <w:tcPr>
            <w:tcW w:w="222" w:type="dxa"/>
            <w:vAlign w:val="center"/>
            <w:hideMark/>
          </w:tcPr>
          <w:p w14:paraId="12747CC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1C6AC53" w14:textId="77777777" w:rsidTr="00671780">
        <w:trPr>
          <w:trHeight w:val="270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E57B8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1.3.1: Κυκλοφοριακό</w:t>
            </w:r>
          </w:p>
        </w:tc>
        <w:tc>
          <w:tcPr>
            <w:tcW w:w="222" w:type="dxa"/>
            <w:vAlign w:val="center"/>
            <w:hideMark/>
          </w:tcPr>
          <w:p w14:paraId="77BFBD1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334BA3A" w14:textId="77777777" w:rsidTr="00F8127E">
        <w:trPr>
          <w:trHeight w:val="255"/>
          <w:jc w:val="center"/>
        </w:trPr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94D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ΚΩΔ. ΑΞΟΝΑ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C7C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Κ.Α.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2F0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ΤΙΤΛΟΣ ΕΡΓΟΥ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048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ΑΝΤΙΚΕΙΜΕΝΟ ΕΡΓΟΥ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430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ΠΙΣΤΩΣΗ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568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ΧΡΗΜΑΤΟΔΟΤΗΣΗ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FB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ΦΟΡΕΑΣ ΧΡΗΜΑΤΟΔΟΤΗΣΗΣ</w:t>
            </w:r>
          </w:p>
        </w:tc>
        <w:tc>
          <w:tcPr>
            <w:tcW w:w="222" w:type="dxa"/>
            <w:vAlign w:val="center"/>
            <w:hideMark/>
          </w:tcPr>
          <w:p w14:paraId="543227F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6804211" w14:textId="77777777" w:rsidTr="00F8127E">
        <w:trPr>
          <w:trHeight w:val="255"/>
          <w:jc w:val="center"/>
        </w:trPr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0814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CC44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473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BBD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A73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969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D044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824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6588D18" w14:textId="77777777" w:rsidTr="00671780">
        <w:trPr>
          <w:trHeight w:val="162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7E7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1.3.1.1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56B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330.3170104003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F8B37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Βελτίωση προσβασιμότητας και αναβάθμιση οδικού δικτύου του Δήμου Αλίμου (Χρηματοδότηση από Περιφέρεια Αττικής)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AD7E4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Συντήρηση, επισκευή και κατασκευή πεζοδρομίων, οδών και πεζοδρόμων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2E0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3.694.600,00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9C09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3.694.600,00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40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208C02E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B2E77ED" w14:textId="77777777" w:rsidTr="00671780">
        <w:trPr>
          <w:trHeight w:val="238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B37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1.3.1.2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10E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330.3170104001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0DAB9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Ανάπλαση περιοχής Δήμου Αλίμου με κατασκευή δικτύου πεζοδρόμων και </w:t>
            </w:r>
            <w:proofErr w:type="spellStart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ποδηλατόδρομου</w:t>
            </w:r>
            <w:proofErr w:type="spellEnd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.  (Χρηματοδότηση από ΥΠ. ΠΕΡΙΒΑΛΛΟΝΤΟΣ &amp; ΕΝΕΡΓΕΙΑΣ- </w:t>
            </w:r>
            <w:proofErr w:type="spellStart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Ταμειο</w:t>
            </w:r>
            <w:proofErr w:type="spellEnd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 Ανάκαμψης 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B82E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Κατασκευή δικτύου πεζοδρόμων και </w:t>
            </w: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ποδηλατόδρομου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148F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3.000.000,00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807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3.000.000,00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99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ΤΑΜΕΙΟ ΑΝΑΚΑΜΨΗΣ</w:t>
            </w:r>
          </w:p>
        </w:tc>
        <w:tc>
          <w:tcPr>
            <w:tcW w:w="222" w:type="dxa"/>
            <w:vAlign w:val="center"/>
            <w:hideMark/>
          </w:tcPr>
          <w:p w14:paraId="5249FAF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3BCEB65" w14:textId="77777777" w:rsidTr="00671780">
        <w:trPr>
          <w:trHeight w:val="183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ABE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1.3.1.3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02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330.3170104002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F77A6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Παρεμβάσεις βελτίωσης της οδικής ασφάλειας του Δήμου Αλίμου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DFBB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Κατασκευή ασφαλούς δικτύου κίνησης πεζών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52CF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308.144,48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9E2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308.144,48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E90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ΤΑΜΕΙΟ ΑΝΑΚΑΜΨΗΣ</w:t>
            </w:r>
          </w:p>
        </w:tc>
        <w:tc>
          <w:tcPr>
            <w:tcW w:w="222" w:type="dxa"/>
            <w:vAlign w:val="center"/>
            <w:hideMark/>
          </w:tcPr>
          <w:p w14:paraId="3491AD9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47B10CC" w14:textId="77777777" w:rsidTr="00671780">
        <w:trPr>
          <w:trHeight w:val="375"/>
          <w:jc w:val="center"/>
        </w:trPr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19F595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1.3.1.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3E5D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4D3D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2F6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095B07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3.308.144,48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F5FDA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ΤΑΜΕΙΟ ΑΝΑΚΑΜΨΗΣ</w:t>
            </w:r>
          </w:p>
        </w:tc>
        <w:tc>
          <w:tcPr>
            <w:tcW w:w="222" w:type="dxa"/>
            <w:vAlign w:val="center"/>
            <w:hideMark/>
          </w:tcPr>
          <w:p w14:paraId="5B0FB40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2D84B08" w14:textId="77777777" w:rsidTr="00671780">
        <w:trPr>
          <w:trHeight w:val="40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00CD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89C4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0D87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C3E3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AC13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3CFB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C2A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9F0BC2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3.694.600,00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92E6D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12ADDBD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2053B07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750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5A95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EEA7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4B77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FDFF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10C3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2D8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D5CA4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7.002.744,48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BD895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ΓΕΝΙΚΟ ΣΥΝΟΛΟ 1.3.1.</w:t>
            </w:r>
          </w:p>
        </w:tc>
        <w:tc>
          <w:tcPr>
            <w:tcW w:w="222" w:type="dxa"/>
            <w:vAlign w:val="center"/>
            <w:hideMark/>
          </w:tcPr>
          <w:p w14:paraId="4C49B08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9E4F14B" w14:textId="77777777" w:rsidTr="00671780">
        <w:trPr>
          <w:trHeight w:val="27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6402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E6E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DE1C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ACD2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5C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D023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931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433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11E4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5932AF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D02D0FE" w14:textId="77777777" w:rsidTr="00671780">
        <w:trPr>
          <w:trHeight w:val="40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6F09ABB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 xml:space="preserve">1.5: Υποδομές και Αισθητική </w:t>
            </w:r>
          </w:p>
        </w:tc>
        <w:tc>
          <w:tcPr>
            <w:tcW w:w="222" w:type="dxa"/>
            <w:vAlign w:val="center"/>
            <w:hideMark/>
          </w:tcPr>
          <w:p w14:paraId="610DE47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3816D92" w14:textId="77777777" w:rsidTr="00671780">
        <w:trPr>
          <w:trHeight w:val="25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1894B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1.5.1: Υποδομές και Αισθητική</w:t>
            </w:r>
          </w:p>
        </w:tc>
        <w:tc>
          <w:tcPr>
            <w:tcW w:w="222" w:type="dxa"/>
            <w:vAlign w:val="center"/>
            <w:hideMark/>
          </w:tcPr>
          <w:p w14:paraId="6A0DEE7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742E97F" w14:textId="77777777" w:rsidTr="00F8127E">
        <w:trPr>
          <w:trHeight w:val="315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51E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ΚΩΔ. ΑΞΟΝΑ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F3C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Κ.Α.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C46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ΤΙΤΛΟΣ ΕΡΓΟΥ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81C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ΑΝΤΙΚΕΙΜΕΝΟ ΕΡΓΟΥ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50A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ΠΙΣΤΩΣΗ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76C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ΧΡΗΜΑΤΟΔΟΤΗΣΗ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52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ΦΟΡΕΑΣ ΧΡΗΜΑΤΟΔΟΤΗΣΗΣ</w:t>
            </w:r>
          </w:p>
        </w:tc>
        <w:tc>
          <w:tcPr>
            <w:tcW w:w="222" w:type="dxa"/>
            <w:vAlign w:val="center"/>
            <w:hideMark/>
          </w:tcPr>
          <w:p w14:paraId="05E8990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1872236" w14:textId="77777777" w:rsidTr="00F8127E">
        <w:trPr>
          <w:trHeight w:val="330"/>
          <w:jc w:val="center"/>
        </w:trPr>
        <w:tc>
          <w:tcPr>
            <w:tcW w:w="10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8C1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6DB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39E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3C0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1FA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E87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0FE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DA8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267FCD9" w14:textId="77777777" w:rsidTr="00671780">
        <w:trPr>
          <w:trHeight w:val="78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6E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656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025.3170105007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60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Κατασκευή εξωτερικών διακλαδώσεων – ΟΜΑΔΑ Δ113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BE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Συνδέσεις ακαθάρτων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B3A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12.400,00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B90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12.400,00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5CC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1BE0995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DF65D77" w14:textId="77777777" w:rsidTr="00671780">
        <w:trPr>
          <w:trHeight w:val="103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BA9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12D2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025.3170105002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F3C1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Επεκτάσεις αγωγών </w:t>
            </w:r>
            <w:proofErr w:type="spellStart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ομβρίων</w:t>
            </w:r>
            <w:proofErr w:type="spellEnd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 υδάτων και ακαθάρτων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ED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Τοπικές παρεμβάσεις στο δίκτυο </w:t>
            </w: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ομβρίων</w:t>
            </w:r>
            <w:proofErr w:type="spellEnd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και ακαθάρτων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DE1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22.912,02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265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22.912,02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DFE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08C663F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1803800" w14:textId="77777777" w:rsidTr="00671780">
        <w:trPr>
          <w:trHeight w:val="103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6A6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BF3B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025.3170105004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02D4E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Πύκνωση δικτύου φρεατίων </w:t>
            </w:r>
            <w:proofErr w:type="spellStart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ομβρίων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AE9F1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Προσθήκη φρεατίων συλλογής </w:t>
            </w: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ομβρίων</w:t>
            </w:r>
            <w:proofErr w:type="spellEnd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στο υπάρχον δίκτυο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561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12.400,00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2EB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12.400,00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D5D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27EC5B8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0137B2A" w14:textId="77777777" w:rsidTr="00671780">
        <w:trPr>
          <w:trHeight w:val="103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1340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A2F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030.3170104002</w:t>
            </w: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869D7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Διανοίξεις και ασφαλτοστρώσεις οδών </w:t>
            </w: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36AC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Κατασκευή - Επισκευή οδών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5194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100.000,00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42D9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100.000,00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85D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5142F08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81D877C" w14:textId="77777777" w:rsidTr="00671780">
        <w:trPr>
          <w:trHeight w:val="103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AC3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1.5.1.5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598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030.3170105003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C7BA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Ανακατασκευή πεζοδρομίων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13C3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Εργασίες ανακατασκευής πεζοδρομίων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F5C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50.000,00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A1E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CA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5AEFAF1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1C6F3DC" w14:textId="77777777" w:rsidTr="00671780">
        <w:trPr>
          <w:trHeight w:val="141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705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ABB9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130.3170105001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DA4EF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Ανακατασκευή πεζοδρομίων (χρηματοδότηση μέσω του προγράμματος ΦΙΛΟΔΗΜΟΣ ΙΙ)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2B4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Εργασίες ανακατασκευής πεζοδρομίων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4E2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9.748,74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4F0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9.748,74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0BC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ΦΙΛΟΔΗΜΟΣ ΙΙ</w:t>
            </w:r>
          </w:p>
        </w:tc>
        <w:tc>
          <w:tcPr>
            <w:tcW w:w="222" w:type="dxa"/>
            <w:vAlign w:val="center"/>
            <w:hideMark/>
          </w:tcPr>
          <w:p w14:paraId="79EF70C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2B8AD58" w14:textId="77777777" w:rsidTr="00671780">
        <w:trPr>
          <w:trHeight w:val="207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302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19A3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030.3170105001   230.3170105002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B6E2D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Επέκταση δικτύου αποχέτευσης </w:t>
            </w:r>
            <w:proofErr w:type="spellStart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ομβρίων</w:t>
            </w:r>
            <w:proofErr w:type="spellEnd"/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 στην περιοχή Πανί του Δήμου Αλίμου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8186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Παρεμβάσεις στο δίκτυο </w:t>
            </w: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ομβρίων</w:t>
            </w:r>
            <w:proofErr w:type="spellEnd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και ακαθάρτων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301E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864.829,44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C7FE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333.233,40             531.596,04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0D9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ΔΗΜΟΣ                      ΣΥΔΝΑ       </w:t>
            </w:r>
          </w:p>
        </w:tc>
        <w:tc>
          <w:tcPr>
            <w:tcW w:w="222" w:type="dxa"/>
            <w:vAlign w:val="center"/>
            <w:hideMark/>
          </w:tcPr>
          <w:p w14:paraId="67F08F5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431DB03" w14:textId="77777777" w:rsidTr="00671780">
        <w:trPr>
          <w:trHeight w:val="1800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B22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1.5.1.8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64C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230.3170104001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15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Πράσινη πολιτιστική διαδρομή Δήμου Αλίμου με κωδικό ΟΠΣ 5087344 - Επιχειρησιακό Πρόγραμμα "Αττική 2014-2020"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0E0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Δημιοργία</w:t>
            </w:r>
            <w:proofErr w:type="spellEnd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Δικτύου </w:t>
            </w: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κλινησης</w:t>
            </w:r>
            <w:proofErr w:type="spellEnd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πεζών περιβαλλοντικού και πολιτιστικού ενδιαφέροντος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C43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846.230,44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545E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846.230,44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3A3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1CF954A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68449C8" w14:textId="77777777" w:rsidTr="00671780">
        <w:trPr>
          <w:trHeight w:val="231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D26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8BA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530.3170103004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3A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Ολοκληρωμένη παρέμβαση αστικής αναβάθμισης στο Δήμο Αλίμου στο πρόγραμμα ΑΝΤΩΝΗΣ ΤΡΙΤΣΗΣ - Κατασκευή κτιρίου εκδηλώσεων με υπόγειους χώρους στάθμευσης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56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Κτιριακές υποδομές Δημαρχείου με ταυτόχρονη αναβάθμιση περιβάλλοντα χώρου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5A7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7.622.174,96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5B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7.622.174,96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BED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ΑΝΤΩΝΗΣ ΤΡΙΤΣΗΣ</w:t>
            </w:r>
          </w:p>
        </w:tc>
        <w:tc>
          <w:tcPr>
            <w:tcW w:w="222" w:type="dxa"/>
            <w:vAlign w:val="center"/>
            <w:hideMark/>
          </w:tcPr>
          <w:p w14:paraId="5F75D54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2F6295B" w14:textId="77777777" w:rsidTr="00671780">
        <w:trPr>
          <w:trHeight w:val="172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0F459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D73B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64-7324.004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7D26B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Ανάπλαση και αναβάθμιση κοινόχρηστων χώρων παραλιακού πεζόδρομου στον Δήμο Αλίμου (χρηματοδότηση Περιφέρεια Αττικής)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3489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Εργασίες αναβάθμισης παραλιακού μετώπου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C53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268.022,32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C2F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268.022,32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5EB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26101B5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0079CB0" w14:textId="77777777" w:rsidTr="00671780">
        <w:trPr>
          <w:trHeight w:val="1440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63D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1.5.1.11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2D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030.3170105002</w:t>
            </w: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br/>
              <w:t>430.3170105001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6DF99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Ολοκληρωμένη ανάπλαση αστικού</w:t>
            </w: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br/>
              <w:t>τοπίου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DFA5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Τοπικές παρεμβάσεις στο Λ. ΠΑΝΙ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A51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605.614,50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4A8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239.930,40    365.684,10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FBB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ΔΗΜΟΣ          ΠΡΑΣΙΝΟ ΤΑΜΕΙΟ        </w:t>
            </w:r>
          </w:p>
        </w:tc>
        <w:tc>
          <w:tcPr>
            <w:tcW w:w="222" w:type="dxa"/>
            <w:vAlign w:val="center"/>
            <w:hideMark/>
          </w:tcPr>
          <w:p w14:paraId="48A6BF5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3BDB090" w14:textId="77777777" w:rsidTr="00671780">
        <w:trPr>
          <w:trHeight w:val="255"/>
          <w:jc w:val="center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12E03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2311E8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1.5.1.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453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017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B5D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4B86A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1.377.826,48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78697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1372BCB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3019E46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4B1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B0B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344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F6D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2DD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60E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42D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7F5D23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770.875,82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24E24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1A0A94F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F543342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B56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FF5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A8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F0A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41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68B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C3C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2F1223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7.622.174,96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D7C41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ΑΝΤΩΝΗΣ ΤΡΙΤΣΗΣ</w:t>
            </w:r>
          </w:p>
        </w:tc>
        <w:tc>
          <w:tcPr>
            <w:tcW w:w="222" w:type="dxa"/>
            <w:vAlign w:val="center"/>
            <w:hideMark/>
          </w:tcPr>
          <w:p w14:paraId="548BB96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BB58240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1D1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5C2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A7E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D03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B2C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A21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BEC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69504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365.684,10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3AA30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ΠΡΑΣΙΝΟ ΤΑΜΕΙΟ </w:t>
            </w:r>
          </w:p>
        </w:tc>
        <w:tc>
          <w:tcPr>
            <w:tcW w:w="222" w:type="dxa"/>
            <w:vAlign w:val="center"/>
            <w:hideMark/>
          </w:tcPr>
          <w:p w14:paraId="378CB2D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08E0565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A82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481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BB4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330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D7F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67A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3AF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3FB87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268.022,32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940AFE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74767C5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115B9B4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AA7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689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CB4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AC9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635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BAB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09B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28DE3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9.748,74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E2854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ΦΙΛΟΔΗΜΟΣ ΙΙ</w:t>
            </w:r>
          </w:p>
        </w:tc>
        <w:tc>
          <w:tcPr>
            <w:tcW w:w="222" w:type="dxa"/>
            <w:vAlign w:val="center"/>
            <w:hideMark/>
          </w:tcPr>
          <w:p w14:paraId="601FDAB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EAFFBDF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FC7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56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A17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2CC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18D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2F8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C52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6E453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10.414.332,42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628B6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1.5.1.</w:t>
            </w:r>
          </w:p>
        </w:tc>
        <w:tc>
          <w:tcPr>
            <w:tcW w:w="222" w:type="dxa"/>
            <w:vAlign w:val="center"/>
            <w:hideMark/>
          </w:tcPr>
          <w:p w14:paraId="2E8BA7C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7351E12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628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41B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E84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7E6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2A9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597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3BC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C71E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A6343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D1EF1F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004A5F87" w14:textId="77777777" w:rsidTr="00F8127E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58C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8CB12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4816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1A2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FEB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B2C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4EE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F7AA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8C92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9A9B7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8EC76B2" w14:textId="77777777" w:rsidTr="00F8127E">
        <w:trPr>
          <w:trHeight w:val="40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03F5BDE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B4295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A3969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ΑΞΟΝΑ 1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D44B4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01A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F39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D37BB6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770.875,82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63DD42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6CFFB5C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43D16788" w14:textId="77777777" w:rsidTr="00F8127E">
        <w:trPr>
          <w:trHeight w:val="43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4C8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EA3E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626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7CB93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0CE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1A5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DC776B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1.377.826,48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2DE139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3CA2924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9753B2D" w14:textId="77777777" w:rsidTr="00F8127E">
        <w:trPr>
          <w:trHeight w:val="39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B4C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377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D62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7A2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96D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94E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E62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85ED1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365.684,10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4E44D8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ΠΡΑΣΙΝΟ ΤΑΜΕΙΟ</w:t>
            </w:r>
          </w:p>
        </w:tc>
        <w:tc>
          <w:tcPr>
            <w:tcW w:w="222" w:type="dxa"/>
            <w:vAlign w:val="center"/>
            <w:hideMark/>
          </w:tcPr>
          <w:p w14:paraId="2580637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095A3C0" w14:textId="77777777" w:rsidTr="00671780">
        <w:trPr>
          <w:trHeight w:val="43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10D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5D6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FD7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49B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037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936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8FD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EAB76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7.622.174,96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F8BAC8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ΑΝΤΩΝΗΣ ΤΡΙΤΣΗΣΗ</w:t>
            </w:r>
          </w:p>
        </w:tc>
        <w:tc>
          <w:tcPr>
            <w:tcW w:w="222" w:type="dxa"/>
            <w:vAlign w:val="center"/>
            <w:hideMark/>
          </w:tcPr>
          <w:p w14:paraId="6C66D8B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8A472AF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D58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F25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B9F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01C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59A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43F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7B0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82C33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3.962.622,32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C88D31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281855E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0E6BF0E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6F6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955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ED8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E8C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063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08A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0AB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4ADC7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3.308.144,48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F937F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ΤΑΜΕΙΟ ΑΝΑΚΑΜΨΗΣ</w:t>
            </w:r>
          </w:p>
        </w:tc>
        <w:tc>
          <w:tcPr>
            <w:tcW w:w="222" w:type="dxa"/>
            <w:vAlign w:val="center"/>
            <w:hideMark/>
          </w:tcPr>
          <w:p w14:paraId="04E5046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DB59381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5B8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CD1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02C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907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E8D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276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47F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7F061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9.748,74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119195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ΦΙΛΟΔΗΜΟΣ ΙΙ</w:t>
            </w:r>
          </w:p>
        </w:tc>
        <w:tc>
          <w:tcPr>
            <w:tcW w:w="222" w:type="dxa"/>
            <w:vAlign w:val="center"/>
            <w:hideMark/>
          </w:tcPr>
          <w:p w14:paraId="5AECE90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04ABECF" w14:textId="77777777" w:rsidTr="00671780">
        <w:trPr>
          <w:trHeight w:val="67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986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676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DF4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0F7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1BC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8F2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3C9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0C29C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17.417.076,90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AB5E4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ΑΞΟΝΑ 1</w:t>
            </w:r>
          </w:p>
        </w:tc>
        <w:tc>
          <w:tcPr>
            <w:tcW w:w="222" w:type="dxa"/>
            <w:vAlign w:val="center"/>
            <w:hideMark/>
          </w:tcPr>
          <w:p w14:paraId="2D4BCED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1313912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E79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3DE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D40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2BC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CC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A3F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5BA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4DBF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807C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52E02E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DA954CD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6DD5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58A7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D3AB0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154C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DD37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599F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1C6D3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53171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69D03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0652483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3048949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3E6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FD1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CDE8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1CDFA49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A2C27F2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09795E6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B89F36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C26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0F2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43A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4A00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2EE85C4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F77CC7B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F477A7F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B31146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F5832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4E8DE55" w14:textId="48B4C59B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622B7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48EBD6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A4CB1D0" w14:textId="77777777" w:rsidTr="00671780">
        <w:trPr>
          <w:trHeight w:val="52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5911"/>
            <w:noWrap/>
            <w:vAlign w:val="center"/>
            <w:hideMark/>
          </w:tcPr>
          <w:p w14:paraId="601374D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ΑΞΟΝΑΣ 2: Παιδεία - Πολιτιστικές δράσεις - Αθλητισμός</w:t>
            </w:r>
          </w:p>
        </w:tc>
        <w:tc>
          <w:tcPr>
            <w:tcW w:w="222" w:type="dxa"/>
            <w:vAlign w:val="center"/>
            <w:hideMark/>
          </w:tcPr>
          <w:p w14:paraId="6575FBE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065C67E" w14:textId="77777777" w:rsidTr="00671780">
        <w:trPr>
          <w:trHeight w:val="40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B4E78E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 xml:space="preserve">2.1: Παιδεία - Υποδομές εκπαίδευσης </w:t>
            </w:r>
          </w:p>
        </w:tc>
        <w:tc>
          <w:tcPr>
            <w:tcW w:w="222" w:type="dxa"/>
            <w:vAlign w:val="center"/>
            <w:hideMark/>
          </w:tcPr>
          <w:p w14:paraId="3C8188B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9A35FEB" w14:textId="77777777" w:rsidTr="00671780">
        <w:trPr>
          <w:trHeight w:val="420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6B7CA19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2.1.1: Παιδεία - Υποδομές εκπαίδευσης</w:t>
            </w:r>
          </w:p>
        </w:tc>
        <w:tc>
          <w:tcPr>
            <w:tcW w:w="222" w:type="dxa"/>
            <w:vAlign w:val="center"/>
            <w:hideMark/>
          </w:tcPr>
          <w:p w14:paraId="27502B8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D2F8768" w14:textId="77777777" w:rsidTr="00F8127E">
        <w:trPr>
          <w:trHeight w:val="510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8DD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ΚΩΔ. ΑΞΟΝΑ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584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Κ.Α.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09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ΤΙΤΛΟΣ ΕΡΓΟΥ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AF6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ΑΝΤΙΚΕΙΜΕΝΟ ΕΡΓΟΥ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866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ΠΙΣΤΩΣΗ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9BF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ΧΡΗΜΑΤΟΔΟΤΗΣΗ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947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ΦΟΡΕΑΣ ΧΡΗΜΑΤΟΔΟΤΗΣΗΣ</w:t>
            </w:r>
          </w:p>
        </w:tc>
        <w:tc>
          <w:tcPr>
            <w:tcW w:w="222" w:type="dxa"/>
            <w:vAlign w:val="center"/>
            <w:hideMark/>
          </w:tcPr>
          <w:p w14:paraId="6DE6755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60D3FA2" w14:textId="77777777" w:rsidTr="00F8127E">
        <w:trPr>
          <w:trHeight w:val="255"/>
          <w:jc w:val="center"/>
        </w:trPr>
        <w:tc>
          <w:tcPr>
            <w:tcW w:w="10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78A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3AC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758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37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83E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72A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ADC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C91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38ECE92" w14:textId="77777777" w:rsidTr="00F8127E">
        <w:trPr>
          <w:trHeight w:val="114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F50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2.1.1.1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085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230.2420389001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E0D4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Βιοκλιματικές αναβαθμίσεις σε επιλεγμένα δημοτικά κτίρια του Δήμου Αλίμου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102E5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Επισκευή / συντήρηση των σχολικών κτιρίων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A4E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1.492.590,20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24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1.492.590,20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F62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43551EE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57DCEBE4" w14:textId="77777777" w:rsidTr="00F8127E">
        <w:trPr>
          <w:trHeight w:val="130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844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2.1.1.2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EF2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030.2420301006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74ECE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Επισκευή - συντήρηση των σχολικών κτιρίων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135EE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Επισκευή / συντήρηση των σχολικών κτιρίων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C76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77.704,96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6906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77.704,96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E44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0B4B03C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CFBFA0E" w14:textId="77777777" w:rsidTr="00F8127E">
        <w:trPr>
          <w:trHeight w:val="480"/>
          <w:jc w:val="center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527AA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438E11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2.1.1.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099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F43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C0A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3B2EA77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77.704,96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1D98D6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32128EC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3BEB50D" w14:textId="77777777" w:rsidTr="00671780">
        <w:trPr>
          <w:trHeight w:val="39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A07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A8C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33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A97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BA7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08F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482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F37824B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1.492.590,20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F8E6DF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661C38D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D006656" w14:textId="77777777" w:rsidTr="00671780">
        <w:trPr>
          <w:trHeight w:val="61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9F1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40B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CD5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CED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AD9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EB6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7F7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8434A3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1.570.295,16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88358AE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2.1.1.</w:t>
            </w:r>
          </w:p>
        </w:tc>
        <w:tc>
          <w:tcPr>
            <w:tcW w:w="222" w:type="dxa"/>
            <w:vAlign w:val="center"/>
            <w:hideMark/>
          </w:tcPr>
          <w:p w14:paraId="21EDDB3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D9D4CA4" w14:textId="77777777" w:rsidTr="00671780">
        <w:trPr>
          <w:trHeight w:val="37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CD6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D24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53F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514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A2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7D8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321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C41B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085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34B8A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DDFC702" w14:textId="77777777" w:rsidTr="00671780">
        <w:trPr>
          <w:trHeight w:val="43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0692053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2.3.1: Αθλητισμός</w:t>
            </w:r>
          </w:p>
        </w:tc>
        <w:tc>
          <w:tcPr>
            <w:tcW w:w="222" w:type="dxa"/>
            <w:vAlign w:val="center"/>
            <w:hideMark/>
          </w:tcPr>
          <w:p w14:paraId="2ADF26C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D417E92" w14:textId="77777777" w:rsidTr="00F8127E">
        <w:trPr>
          <w:trHeight w:val="330"/>
          <w:jc w:val="center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775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ΚΩΔ. ΑΞΟΝΑ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EF6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Κ.Α.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9E4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ΤΙΤΛΟΣ ΕΡΓΟΥ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DB0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ΑΝΤΙΚΕΙΜΕΝΟ ΕΡΓΟΥ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249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ΠΙΣΤΩΣΗ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93E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ΧΡΗΜΑΤΟΔΟΤΗΣΗ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253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ΦΟΡΕΑΣ ΧΡΗΜΑΤΟΔΟΤΗΣΗΣ</w:t>
            </w:r>
          </w:p>
        </w:tc>
        <w:tc>
          <w:tcPr>
            <w:tcW w:w="222" w:type="dxa"/>
            <w:vAlign w:val="center"/>
            <w:hideMark/>
          </w:tcPr>
          <w:p w14:paraId="3212909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B031AFA" w14:textId="77777777" w:rsidTr="00F8127E">
        <w:trPr>
          <w:trHeight w:val="315"/>
          <w:jc w:val="center"/>
        </w:trPr>
        <w:tc>
          <w:tcPr>
            <w:tcW w:w="10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63B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DBB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F31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A91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AD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6D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1E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3F8E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A16A100" w14:textId="77777777" w:rsidTr="00671780">
        <w:trPr>
          <w:trHeight w:val="199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D45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2.3.1.1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008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030.3170103004    530.3170103002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C6C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Ολοκληρωμένη παρέμβαση αστικής αναβάθμισης στο Δήμο Αλίμου στο πρόγραμμα ΑΝΤΩΝΗΣ ΤΡΙΤΣΗΣ Ανέγερση κλειστού γυμναστηρίου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00C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Ανέγερση νέου κλειστού Γυμναστηρίου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9C4C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1780">
              <w:rPr>
                <w:rFonts w:ascii="Verdana" w:eastAsia="Times New Roman" w:hAnsi="Verdana" w:cs="Calibri"/>
                <w:kern w:val="0"/>
                <w:sz w:val="17"/>
                <w:szCs w:val="17"/>
                <w:lang w:eastAsia="el-GR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BDF562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1780">
              <w:rPr>
                <w:rFonts w:ascii="Verdana" w:eastAsia="Times New Roman" w:hAnsi="Verdana" w:cs="Calibri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680.000,00    4.490.440,00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7F3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          ΑΝΤΩΝΗΣ ΤΡΙΤΣΗΣ</w:t>
            </w:r>
          </w:p>
        </w:tc>
        <w:tc>
          <w:tcPr>
            <w:tcW w:w="222" w:type="dxa"/>
            <w:vAlign w:val="center"/>
            <w:hideMark/>
          </w:tcPr>
          <w:p w14:paraId="08CBB62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54CA380" w14:textId="77777777" w:rsidTr="00671780">
        <w:trPr>
          <w:trHeight w:val="1605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396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2.3.1.2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9A9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020.2420301002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7A8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Συντήρηση και επισκευή μηχανολογικών εγκαταστάσεων κολυμβητηρίου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C61C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Συντήρηση </w:t>
            </w:r>
            <w:proofErr w:type="spellStart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Δημοτικου</w:t>
            </w:r>
            <w:proofErr w:type="spellEnd"/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Κολυμβητηρίου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153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1780">
              <w:rPr>
                <w:rFonts w:ascii="Verdana" w:eastAsia="Times New Roman" w:hAnsi="Verdana" w:cs="Calibri"/>
                <w:kern w:val="0"/>
                <w:sz w:val="17"/>
                <w:szCs w:val="17"/>
                <w:lang w:eastAsia="el-GR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87F7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71780">
              <w:rPr>
                <w:rFonts w:ascii="Verdana" w:eastAsia="Times New Roman" w:hAnsi="Verdana" w:cs="Calibri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200.000,00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F64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6E47030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6300CA6" w14:textId="77777777" w:rsidTr="00F8127E">
        <w:trPr>
          <w:trHeight w:val="465"/>
          <w:jc w:val="center"/>
        </w:trPr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3E46500C" w14:textId="77777777" w:rsidR="00671780" w:rsidRPr="00671780" w:rsidRDefault="00671780" w:rsidP="00F8127E">
            <w:pPr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2.3.1.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9BAC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EEC5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7D3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1DBEF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4.490.440,00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33E4D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ΑΝΤΩΝΗΣ ΤΡΙΤΣΗΣ</w:t>
            </w:r>
          </w:p>
        </w:tc>
        <w:tc>
          <w:tcPr>
            <w:tcW w:w="222" w:type="dxa"/>
            <w:vAlign w:val="center"/>
            <w:hideMark/>
          </w:tcPr>
          <w:p w14:paraId="1BDF078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2D75DC3" w14:textId="77777777" w:rsidTr="00671780">
        <w:trPr>
          <w:trHeight w:val="480"/>
          <w:jc w:val="center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27E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19C7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FC490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89D26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A85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F921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267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D4803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880.000,00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47A7C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ΔΗΜΟΣ       </w:t>
            </w:r>
          </w:p>
        </w:tc>
        <w:tc>
          <w:tcPr>
            <w:tcW w:w="222" w:type="dxa"/>
            <w:vAlign w:val="center"/>
            <w:hideMark/>
          </w:tcPr>
          <w:p w14:paraId="75FC806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F3FE833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FA6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FEE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EF58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E530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E73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1C1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DE7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40974F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5.370.440,00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F972E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    ΣΥΝΟΛΟ 2.3.1.</w:t>
            </w:r>
          </w:p>
        </w:tc>
        <w:tc>
          <w:tcPr>
            <w:tcW w:w="222" w:type="dxa"/>
            <w:vAlign w:val="center"/>
            <w:hideMark/>
          </w:tcPr>
          <w:p w14:paraId="40B9495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A15B725" w14:textId="77777777" w:rsidTr="00F8127E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B29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F7F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B7FB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E95A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CDC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432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4D6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0A73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C5B6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9A3CA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721B5156" w14:textId="77777777" w:rsidTr="00F8127E">
        <w:trPr>
          <w:trHeight w:val="37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F68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1B56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2D9A6E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ΑΞΟΝΑ 2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E5E96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FDD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EAA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A3DFD8F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4.490.440,00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735183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ΑΝΤΩΝΗΣ ΤΡΙΤΣΗΣ</w:t>
            </w:r>
          </w:p>
        </w:tc>
        <w:tc>
          <w:tcPr>
            <w:tcW w:w="222" w:type="dxa"/>
            <w:vAlign w:val="center"/>
            <w:hideMark/>
          </w:tcPr>
          <w:p w14:paraId="3AEEB17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0814ED85" w14:textId="77777777" w:rsidTr="00F8127E">
        <w:trPr>
          <w:trHeight w:val="37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3D0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E789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BEB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04B97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B4F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498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737BBC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957.704,96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02BB06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471B944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631433C" w14:textId="77777777" w:rsidTr="00F8127E">
        <w:trPr>
          <w:trHeight w:val="37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CCD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903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35C4E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CFFA9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FB1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C75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7B7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3BC720C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1.492.590,20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F70019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76F9BF6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8128DCF" w14:textId="77777777" w:rsidTr="00671780">
        <w:trPr>
          <w:trHeight w:val="78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4D3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C01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453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4F8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355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77B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455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7E4AA624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6.940.735,16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10D4B23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ΑΞΟΝΑ 2</w:t>
            </w:r>
          </w:p>
        </w:tc>
        <w:tc>
          <w:tcPr>
            <w:tcW w:w="222" w:type="dxa"/>
            <w:vAlign w:val="center"/>
            <w:hideMark/>
          </w:tcPr>
          <w:p w14:paraId="4AC664B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7024A29" w14:textId="77777777" w:rsidTr="00671780">
        <w:trPr>
          <w:trHeight w:val="42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030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2D8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FD5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CB0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658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607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562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D99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7AEF9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5D066B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FB9DA7A" w14:textId="77777777" w:rsidTr="00671780">
        <w:trPr>
          <w:trHeight w:val="55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3DE3D72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ΑΞΟΝΑΣ 3: Κοινωνική μέριμνα</w:t>
            </w:r>
          </w:p>
        </w:tc>
        <w:tc>
          <w:tcPr>
            <w:tcW w:w="222" w:type="dxa"/>
            <w:vAlign w:val="center"/>
            <w:hideMark/>
          </w:tcPr>
          <w:p w14:paraId="68C16E8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B039F1A" w14:textId="77777777" w:rsidTr="00671780">
        <w:trPr>
          <w:trHeight w:val="40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77FF655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 xml:space="preserve">3.2: Μέριμνα για το παιδί </w:t>
            </w:r>
          </w:p>
        </w:tc>
        <w:tc>
          <w:tcPr>
            <w:tcW w:w="222" w:type="dxa"/>
            <w:vAlign w:val="center"/>
            <w:hideMark/>
          </w:tcPr>
          <w:p w14:paraId="1BDEBCF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A2F24BD" w14:textId="77777777" w:rsidTr="00671780">
        <w:trPr>
          <w:trHeight w:val="270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FB86B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3.2.1: Μέριμνα για το παιδί</w:t>
            </w:r>
          </w:p>
        </w:tc>
        <w:tc>
          <w:tcPr>
            <w:tcW w:w="222" w:type="dxa"/>
            <w:vAlign w:val="center"/>
            <w:hideMark/>
          </w:tcPr>
          <w:p w14:paraId="206B949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E2E009F" w14:textId="77777777" w:rsidTr="00F8127E">
        <w:trPr>
          <w:trHeight w:val="255"/>
          <w:jc w:val="center"/>
        </w:trPr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4AF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ΚΩΔ. ΑΞΟΝΑ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AE1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Κ.Α.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9A1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ΤΙΤΛΟΣ ΕΡΓΟΥ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5A7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ΑΝΤΙΚΕΙΜΕΝΟ ΕΡΓΟΥ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3ED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ΠΙΣΤΩΣΗ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426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ΧΡΗΜΑΤΟΔΟΤΗΣΗ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6A5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ΦΟΡΕΑΣ ΧΡΗΜΑΤΟΔΟΤΗΣΗΣ</w:t>
            </w:r>
          </w:p>
        </w:tc>
        <w:tc>
          <w:tcPr>
            <w:tcW w:w="222" w:type="dxa"/>
            <w:vAlign w:val="center"/>
            <w:hideMark/>
          </w:tcPr>
          <w:p w14:paraId="17A4892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FC20B64" w14:textId="77777777" w:rsidTr="00F8127E">
        <w:trPr>
          <w:trHeight w:val="510"/>
          <w:jc w:val="center"/>
        </w:trPr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AA5B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EC3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1E46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A5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9AD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36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C24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E3F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27C4A1DF" w14:textId="77777777" w:rsidTr="00F8127E">
        <w:trPr>
          <w:trHeight w:val="81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FB29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3.2.1.1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02E0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230.3170103001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E20F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Κατασκευή παιδικού σταθμού στο Άνω Καλαμάκι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2BF0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Α' Κρατικός Παιδικός Σταθμός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449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3.850.000,00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0E8D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3.850.000,00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0BF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093DED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00D35069" w14:textId="77777777" w:rsidTr="00F8127E">
        <w:trPr>
          <w:trHeight w:val="345"/>
          <w:jc w:val="center"/>
        </w:trPr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0EFBB2D" w14:textId="77777777" w:rsidR="00F8127E" w:rsidRPr="00671780" w:rsidRDefault="00F8127E" w:rsidP="00F812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3.2.1.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ECA84E" w14:textId="77777777" w:rsidR="00F8127E" w:rsidRPr="00671780" w:rsidRDefault="00F8127E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94F2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F53C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BBD93D" w14:textId="77777777" w:rsidR="00F8127E" w:rsidRPr="00671780" w:rsidRDefault="00F8127E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3.850.000,00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89B5DB" w14:textId="77777777" w:rsidR="00F8127E" w:rsidRPr="00671780" w:rsidRDefault="00F8127E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48124AFB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A3AD2E0" w14:textId="77777777" w:rsidTr="00F8127E">
        <w:trPr>
          <w:trHeight w:val="540"/>
          <w:jc w:val="center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7BB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4F2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ACD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736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029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371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5E3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8B9322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3.850.000,00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98599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   3.2.1.</w:t>
            </w:r>
          </w:p>
        </w:tc>
        <w:tc>
          <w:tcPr>
            <w:tcW w:w="222" w:type="dxa"/>
            <w:vAlign w:val="center"/>
            <w:hideMark/>
          </w:tcPr>
          <w:p w14:paraId="36B0DDD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6438AB5" w14:textId="77777777" w:rsidTr="00F8127E">
        <w:trPr>
          <w:trHeight w:val="36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B270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757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0222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C060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D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C19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7C6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086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E816E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168384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051F90C1" w14:textId="77777777" w:rsidTr="00F8127E">
        <w:trPr>
          <w:trHeight w:val="608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AD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0406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ED3ACF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ΑΞΟΝΑ 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A09CF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598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EAC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7A37F654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3.850.000,00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4FF1FD4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118DB9D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249B8A2" w14:textId="77777777" w:rsidTr="00F8127E">
        <w:trPr>
          <w:trHeight w:val="58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E434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592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460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42B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C9E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EE1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E66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E6B2B5F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3.850.000,00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606BB96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ΑΞΟΝΑ 3</w:t>
            </w:r>
          </w:p>
        </w:tc>
        <w:tc>
          <w:tcPr>
            <w:tcW w:w="222" w:type="dxa"/>
            <w:vAlign w:val="center"/>
            <w:hideMark/>
          </w:tcPr>
          <w:p w14:paraId="1FB4486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736B5576" w14:textId="77777777" w:rsidTr="00671780">
        <w:trPr>
          <w:trHeight w:val="48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02153" w14:textId="77777777" w:rsidR="00F8127E" w:rsidRPr="00671780" w:rsidRDefault="00F8127E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B3097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3D69D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D2300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461F0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DEABC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31120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4F455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3685" w14:textId="77777777" w:rsidR="00F8127E" w:rsidRPr="00671780" w:rsidRDefault="00F8127E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373E7DC2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24BA752" w14:textId="77777777" w:rsidTr="00671780">
        <w:trPr>
          <w:trHeight w:val="48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014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011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0E4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665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8DD9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5F80C81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18EE9F6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C2415FC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35AD366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0955054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80819FA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3B09AFC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C0B4DA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ABE3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CFD350B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DE84C3A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0EDCD9F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9027ECC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6139D1F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0DF2DB7" w14:textId="77777777" w:rsidR="00F8127E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8AE3B43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331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A94A6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06AC7E7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2DD02D2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6861D98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269437E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EBBB10F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3852651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2DBE6AD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D587B9E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2345BCC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E6F2423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F1C1543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5F90A60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FC37C78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B45A70E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5E46603" w14:textId="77777777" w:rsid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AC994B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BC8C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632B4B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3E9B3853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E2A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45A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171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B2E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66A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443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2EF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FDD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DC1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C43C2F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11A75CE7" w14:textId="77777777" w:rsidTr="00671780">
        <w:trPr>
          <w:trHeight w:val="58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63CCA3A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ΑΞΟΝΑΣ 5: Προώθηση Επιχειρηματικότητας</w:t>
            </w:r>
          </w:p>
        </w:tc>
        <w:tc>
          <w:tcPr>
            <w:tcW w:w="222" w:type="dxa"/>
            <w:vAlign w:val="center"/>
            <w:hideMark/>
          </w:tcPr>
          <w:p w14:paraId="3CAE9C1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A323518" w14:textId="77777777" w:rsidTr="00671780">
        <w:trPr>
          <w:trHeight w:val="405"/>
          <w:jc w:val="center"/>
        </w:trPr>
        <w:tc>
          <w:tcPr>
            <w:tcW w:w="136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5CA3BA0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 xml:space="preserve">5.1: Πολεοδομικές παρεμβάσεις - Καθορισμός χρήσεων γης </w:t>
            </w:r>
          </w:p>
        </w:tc>
        <w:tc>
          <w:tcPr>
            <w:tcW w:w="222" w:type="dxa"/>
            <w:vAlign w:val="center"/>
            <w:hideMark/>
          </w:tcPr>
          <w:p w14:paraId="1024433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08DD54E5" w14:textId="77777777" w:rsidTr="00F8127E">
        <w:trPr>
          <w:trHeight w:val="345"/>
          <w:jc w:val="center"/>
        </w:trPr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BD7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ΚΩΔ. ΑΞΟΝΑ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B58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Κ.Α.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B4B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ΤΙΤΛΟΣ ΕΡΓΟΥ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D02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ΑΝΤΙΚΕΙΜΕΝΟ ΕΡΓΟΥ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7C2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ΠΙΣΤΩΣΗ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B40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ΧΡΗΜΑΤΟΔΟΤΗΣΗ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E11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ΦΟΡΕΑΣ ΧΡΗΜΑΤΟΔΟΤΗΣΗΣ</w:t>
            </w:r>
          </w:p>
        </w:tc>
        <w:tc>
          <w:tcPr>
            <w:tcW w:w="222" w:type="dxa"/>
            <w:vAlign w:val="center"/>
            <w:hideMark/>
          </w:tcPr>
          <w:p w14:paraId="0D3D6F2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6931813" w14:textId="77777777" w:rsidTr="00F8127E">
        <w:trPr>
          <w:trHeight w:val="480"/>
          <w:jc w:val="center"/>
        </w:trPr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7AE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196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FE4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D9B4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C34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626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4B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B5F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21E390F" w14:textId="77777777" w:rsidTr="00F8127E">
        <w:trPr>
          <w:trHeight w:val="1680"/>
          <w:jc w:val="center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60D9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5.1.3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35DC5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030.2420902017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3108A3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Τοπογραφικές αποτυπώσεις και σύνταξη πράξεων πολεοδομικών εφαρμογών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52649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Τοπογραφικές αποτυπώσεις, σύνταξη διαγραμμάτων και πράξεων αναλογισμού – εφαρμογής σε διάφορα σημεία του Δήμου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ACE4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kern w:val="0"/>
                <w:sz w:val="20"/>
                <w:szCs w:val="20"/>
                <w:lang w:eastAsia="el-GR"/>
                <w14:ligatures w14:val="none"/>
              </w:rPr>
              <w:t>49.600,00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6FA9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49.600,00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6F26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4ADBECF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3A07D968" w14:textId="77777777" w:rsidTr="00F8127E">
        <w:trPr>
          <w:trHeight w:val="405"/>
          <w:jc w:val="center"/>
        </w:trPr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C288608" w14:textId="77777777" w:rsidR="00F8127E" w:rsidRPr="00671780" w:rsidRDefault="00F8127E" w:rsidP="00F812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5.1.3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AAAD68" w14:textId="77777777" w:rsidR="00F8127E" w:rsidRPr="00671780" w:rsidRDefault="00F8127E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5A14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8F4E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C5553D" w14:textId="77777777" w:rsidR="00F8127E" w:rsidRPr="00671780" w:rsidRDefault="00F8127E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49.600,00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63DDF2" w14:textId="77777777" w:rsidR="00F8127E" w:rsidRPr="00671780" w:rsidRDefault="00F8127E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0746967C" w14:textId="77777777" w:rsidR="00F8127E" w:rsidRPr="00671780" w:rsidRDefault="00F8127E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13522AB" w14:textId="77777777" w:rsidTr="00F8127E">
        <w:trPr>
          <w:trHeight w:val="345"/>
          <w:jc w:val="center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33C3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968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DBF5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14D1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037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724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090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E3C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91BE9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B60875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8127E" w:rsidRPr="00671780" w14:paraId="52ECD417" w14:textId="77777777" w:rsidTr="00F8127E">
        <w:trPr>
          <w:trHeight w:val="60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E2F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23C2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13B514F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ΣΥΝΟΛΟ ΑΞΟΝΑ 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AAF7B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6A1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BD8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14:paraId="3ECF48C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49.600,00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12782E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ΓΕΝΙΚΟ ΣΥΝΟΛΟ ΑΞΟΝΑ 5</w:t>
            </w:r>
          </w:p>
        </w:tc>
        <w:tc>
          <w:tcPr>
            <w:tcW w:w="222" w:type="dxa"/>
            <w:vAlign w:val="center"/>
            <w:hideMark/>
          </w:tcPr>
          <w:p w14:paraId="53D5FA3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6676D5A" w14:textId="77777777" w:rsidTr="00F8127E">
        <w:trPr>
          <w:trHeight w:val="54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547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387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01E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B8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994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A4E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A61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32A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EB490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B1E33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4E59BA8" w14:textId="77777777" w:rsidTr="00F8127E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1FDC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390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28FF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AE3E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7077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35B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B79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60CF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BD56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5BB7E3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6740C6D" w14:textId="77777777" w:rsidTr="00F8127E">
        <w:trPr>
          <w:trHeight w:val="28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652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834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E7E6E6"/>
            <w:vAlign w:val="center"/>
            <w:hideMark/>
          </w:tcPr>
          <w:p w14:paraId="0FD3FDAA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>ΣΥΝΟΛΟ ΑΞΟΝΩΝ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B70A52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C20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8080" w:fill="E7E6E6"/>
            <w:noWrap/>
            <w:vAlign w:val="center"/>
            <w:hideMark/>
          </w:tcPr>
          <w:p w14:paraId="3807895E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1.778.180,78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8080" w:fill="E7E6E6"/>
            <w:noWrap/>
            <w:vAlign w:val="center"/>
            <w:hideMark/>
          </w:tcPr>
          <w:p w14:paraId="142DBA8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>ΔΗΜΟΣ</w:t>
            </w:r>
          </w:p>
        </w:tc>
        <w:tc>
          <w:tcPr>
            <w:tcW w:w="222" w:type="dxa"/>
            <w:vAlign w:val="center"/>
            <w:hideMark/>
          </w:tcPr>
          <w:p w14:paraId="3959D60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F8C04C0" w14:textId="77777777" w:rsidTr="00F8127E">
        <w:trPr>
          <w:trHeight w:val="28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9B8B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51D8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A66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CAB04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7F5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CCDB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1BEA1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2EB14D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88DD378" w14:textId="77777777" w:rsidTr="00F8127E">
        <w:trPr>
          <w:trHeight w:val="57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28D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B4E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C24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F906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4AF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0C9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10C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E7E6E6"/>
            <w:noWrap/>
            <w:vAlign w:val="center"/>
            <w:hideMark/>
          </w:tcPr>
          <w:p w14:paraId="5600F842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7.812.622,32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E7E6E6"/>
            <w:vAlign w:val="center"/>
            <w:hideMark/>
          </w:tcPr>
          <w:p w14:paraId="7E40D9A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>ΠΕΡΙΦΕΡΕΙΑ ΑΤΤΙΚΗΣ</w:t>
            </w:r>
          </w:p>
        </w:tc>
        <w:tc>
          <w:tcPr>
            <w:tcW w:w="222" w:type="dxa"/>
            <w:vAlign w:val="center"/>
            <w:hideMark/>
          </w:tcPr>
          <w:p w14:paraId="18EA1E0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5D77CB8C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8AE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470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07E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D8E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EC8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1CB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3CE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E7E6E6"/>
            <w:vAlign w:val="center"/>
            <w:hideMark/>
          </w:tcPr>
          <w:p w14:paraId="72E001AB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12.112.614,96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E7E6E6"/>
            <w:vAlign w:val="center"/>
            <w:hideMark/>
          </w:tcPr>
          <w:p w14:paraId="16ACED37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 xml:space="preserve"> ΑΝΤΩΝΗΣ ΤΡΙΤΣΗΣ</w:t>
            </w:r>
          </w:p>
        </w:tc>
        <w:tc>
          <w:tcPr>
            <w:tcW w:w="222" w:type="dxa"/>
            <w:vAlign w:val="center"/>
            <w:hideMark/>
          </w:tcPr>
          <w:p w14:paraId="031526A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BFA3974" w14:textId="77777777" w:rsidTr="00671780">
        <w:trPr>
          <w:trHeight w:val="52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AAA1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BB2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B64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D09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85F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655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D05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E7E6E6"/>
            <w:vAlign w:val="center"/>
            <w:hideMark/>
          </w:tcPr>
          <w:p w14:paraId="4A1A89D9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365.684,10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E7E6E6"/>
            <w:vAlign w:val="center"/>
            <w:hideMark/>
          </w:tcPr>
          <w:p w14:paraId="7727276A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>ΠΡΑΣΙΝΟ    ΤΑΜΕΙΟ</w:t>
            </w:r>
          </w:p>
        </w:tc>
        <w:tc>
          <w:tcPr>
            <w:tcW w:w="222" w:type="dxa"/>
            <w:vAlign w:val="center"/>
            <w:hideMark/>
          </w:tcPr>
          <w:p w14:paraId="342008B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4BF92A86" w14:textId="77777777" w:rsidTr="00671780">
        <w:trPr>
          <w:trHeight w:val="52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F819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B29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5C8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CBC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F4B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155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3953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00E2E5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2.870.416,68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0D387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>ΣΥΔΝΑ</w:t>
            </w:r>
          </w:p>
        </w:tc>
        <w:tc>
          <w:tcPr>
            <w:tcW w:w="222" w:type="dxa"/>
            <w:vAlign w:val="center"/>
            <w:hideMark/>
          </w:tcPr>
          <w:p w14:paraId="6F3B2B4D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240ADE93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32C5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6C1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3F05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7C4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AB5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635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59D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87703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3.308.144,48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A6E02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  <w:t>ΤΑΜΕΙΟ ΑΝΑΚΑΜΨΗΣ</w:t>
            </w:r>
          </w:p>
        </w:tc>
        <w:tc>
          <w:tcPr>
            <w:tcW w:w="222" w:type="dxa"/>
            <w:vAlign w:val="center"/>
            <w:hideMark/>
          </w:tcPr>
          <w:p w14:paraId="0B1AF3E2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57CE14C" w14:textId="77777777" w:rsidTr="00671780">
        <w:trPr>
          <w:trHeight w:val="51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7898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307B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A4F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801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669F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C14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4AC9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EFA7A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9.748,74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C0517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ΦΙΛΟΔΗΜΟΣ ΙΙ</w:t>
            </w:r>
          </w:p>
        </w:tc>
        <w:tc>
          <w:tcPr>
            <w:tcW w:w="222" w:type="dxa"/>
            <w:vAlign w:val="center"/>
            <w:hideMark/>
          </w:tcPr>
          <w:p w14:paraId="3A6C3D6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7C2C9C57" w14:textId="77777777" w:rsidTr="00671780">
        <w:trPr>
          <w:trHeight w:val="630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1FFE" w14:textId="77777777" w:rsidR="00671780" w:rsidRPr="00671780" w:rsidRDefault="00671780" w:rsidP="006717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FEA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536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047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FFC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3207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291C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54E698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28.257.412,06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F43BD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  <w:r w:rsidRPr="00671780"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ΓΕΝΙΚΟ ΣΥΝΟΛΟ</w:t>
            </w:r>
          </w:p>
        </w:tc>
        <w:tc>
          <w:tcPr>
            <w:tcW w:w="222" w:type="dxa"/>
            <w:vAlign w:val="center"/>
            <w:hideMark/>
          </w:tcPr>
          <w:p w14:paraId="2B76808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1780" w:rsidRPr="00671780" w14:paraId="680B8935" w14:textId="77777777" w:rsidTr="00671780">
        <w:trPr>
          <w:trHeight w:val="255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C0BF" w14:textId="77777777" w:rsidR="00671780" w:rsidRPr="00671780" w:rsidRDefault="00671780" w:rsidP="006717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4511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634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A82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29D8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293A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3CCE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A784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C5661" w14:textId="77777777" w:rsidR="00671780" w:rsidRPr="00671780" w:rsidRDefault="00671780" w:rsidP="006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84AC8F0" w14:textId="77777777" w:rsidR="00671780" w:rsidRPr="00671780" w:rsidRDefault="00671780" w:rsidP="00671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6DC5FAD" w14:textId="77777777" w:rsidR="008E6593" w:rsidRDefault="008E6593" w:rsidP="00671780"/>
    <w:sectPr w:rsidR="008E6593" w:rsidSect="006717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80"/>
    <w:rsid w:val="0019093C"/>
    <w:rsid w:val="004F03B6"/>
    <w:rsid w:val="00671780"/>
    <w:rsid w:val="006A76FC"/>
    <w:rsid w:val="008E6593"/>
    <w:rsid w:val="00DF75DA"/>
    <w:rsid w:val="00F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F278"/>
  <w15:chartTrackingRefBased/>
  <w15:docId w15:val="{23A0932A-AB5A-4EB0-A7FC-F43833E4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1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178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178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17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17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17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1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17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17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178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178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71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D265-2736-4C0D-878E-D581C24E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Δημαρχειο Αλιμου</dc:creator>
  <cp:keywords/>
  <dc:description/>
  <cp:lastModifiedBy>Δημος Αλίμου</cp:lastModifiedBy>
  <cp:revision>2</cp:revision>
  <dcterms:created xsi:type="dcterms:W3CDTF">2026-01-09T20:46:00Z</dcterms:created>
  <dcterms:modified xsi:type="dcterms:W3CDTF">2026-01-09T20:46:00Z</dcterms:modified>
</cp:coreProperties>
</file>